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3"/>
      </w:tblGrid>
      <w:tr w:rsidR="00707880" w:rsidRPr="00EF2AD5" w:rsidTr="003B1D9A">
        <w:trPr>
          <w:trHeight w:val="325"/>
        </w:trPr>
        <w:tc>
          <w:tcPr>
            <w:tcW w:w="7183" w:type="dxa"/>
            <w:shd w:val="clear" w:color="auto" w:fill="auto"/>
          </w:tcPr>
          <w:p w:rsidR="00707880" w:rsidRPr="00592FB9" w:rsidRDefault="00C84EEF" w:rsidP="00C84EEF">
            <w:pPr>
              <w:spacing w:line="420" w:lineRule="exact"/>
              <w:rPr>
                <w:rFonts w:eastAsia="ＭＳ ゴシック" w:hAnsi="Times New Roman" w:cs="ＭＳ ゴシック"/>
                <w:bCs/>
                <w:color w:val="auto"/>
                <w:sz w:val="28"/>
                <w:szCs w:val="28"/>
              </w:rPr>
            </w:pPr>
            <w:r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 xml:space="preserve">Ⅲ　</w:t>
            </w:r>
            <w:r w:rsidR="00707880"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埼玉県の社会教育</w:t>
            </w:r>
            <w:r w:rsidR="0059042D"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・生涯学習</w:t>
            </w:r>
            <w:r w:rsidR="00707880" w:rsidRPr="00592FB9">
              <w:rPr>
                <w:rFonts w:eastAsia="ＭＳ ゴシック" w:hAnsi="Times New Roman" w:cs="ＭＳ ゴシック" w:hint="eastAsia"/>
                <w:bCs/>
                <w:color w:val="auto"/>
                <w:sz w:val="32"/>
                <w:szCs w:val="32"/>
              </w:rPr>
              <w:t>推進体制</w:t>
            </w:r>
          </w:p>
        </w:tc>
      </w:tr>
    </w:tbl>
    <w:p w:rsidR="00AB2B84" w:rsidRDefault="00AB2B84" w:rsidP="00D50F57">
      <w:pPr>
        <w:adjustRightInd/>
        <w:spacing w:line="160" w:lineRule="exact"/>
        <w:rPr>
          <w:rFonts w:hAnsi="Times New Roman" w:cs="Times New Roman"/>
          <w:color w:val="auto"/>
          <w:spacing w:val="2"/>
        </w:rPr>
      </w:pPr>
    </w:p>
    <w:p w:rsidR="00630D39" w:rsidRPr="005610BE" w:rsidRDefault="000D545C" w:rsidP="002F2D8E">
      <w:pPr>
        <w:adjustRightInd/>
        <w:rPr>
          <w:rFonts w:asciiTheme="majorEastAsia" w:eastAsiaTheme="majorEastAsia" w:hAnsiTheme="majorEastAsia" w:cs="ＭＳ Ｐゴシック"/>
          <w:color w:val="auto"/>
          <w:sz w:val="21"/>
          <w:szCs w:val="21"/>
        </w:rPr>
      </w:pPr>
      <w:r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１</w:t>
      </w:r>
      <w:r w:rsidR="00F838DF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 xml:space="preserve">　</w:t>
      </w:r>
      <w:r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社会教育委員（任期：</w:t>
      </w:r>
      <w:r w:rsidR="00630D39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令和元</w:t>
      </w:r>
      <w:r w:rsidR="002F2D8E"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年８月４日～</w:t>
      </w:r>
      <w:r w:rsidR="00630D39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令和３</w:t>
      </w:r>
      <w:r w:rsidR="002F2D8E"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年８月３日</w:t>
      </w:r>
      <w:r w:rsidRPr="002F2D8E">
        <w:rPr>
          <w:rFonts w:asciiTheme="majorEastAsia" w:eastAsiaTheme="majorEastAsia" w:hAnsiTheme="majorEastAsia" w:cs="ＭＳ Ｐゴシック" w:hint="eastAsia"/>
          <w:color w:val="auto"/>
          <w:sz w:val="21"/>
          <w:szCs w:val="21"/>
        </w:rPr>
        <w:t>）</w:t>
      </w:r>
    </w:p>
    <w:tbl>
      <w:tblPr>
        <w:tblStyle w:val="4"/>
        <w:tblW w:w="9567" w:type="dxa"/>
        <w:jc w:val="center"/>
        <w:tblLook w:val="04A0" w:firstRow="1" w:lastRow="0" w:firstColumn="1" w:lastColumn="0" w:noHBand="0" w:noVBand="1"/>
      </w:tblPr>
      <w:tblGrid>
        <w:gridCol w:w="1178"/>
        <w:gridCol w:w="456"/>
        <w:gridCol w:w="1720"/>
        <w:gridCol w:w="4087"/>
        <w:gridCol w:w="2126"/>
      </w:tblGrid>
      <w:tr w:rsidR="000D545C" w:rsidRPr="002F2D8E" w:rsidTr="00B74C18">
        <w:trPr>
          <w:trHeight w:val="340"/>
          <w:jc w:val="center"/>
        </w:trPr>
        <w:tc>
          <w:tcPr>
            <w:tcW w:w="1178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選出区分</w:t>
            </w:r>
          </w:p>
        </w:tc>
        <w:tc>
          <w:tcPr>
            <w:tcW w:w="45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4087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職名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</w:tr>
      <w:tr w:rsidR="000268C1" w:rsidRPr="002F2D8E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:rsidR="000268C1" w:rsidRDefault="000268C1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学校教育</w:t>
            </w:r>
          </w:p>
          <w:p w:rsidR="000268C1" w:rsidRPr="002F2D8E" w:rsidRDefault="000268C1" w:rsidP="002F2D8E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関係者</w:t>
            </w:r>
          </w:p>
        </w:tc>
        <w:tc>
          <w:tcPr>
            <w:tcW w:w="456" w:type="dxa"/>
            <w:vMerge w:val="restart"/>
            <w:vAlign w:val="center"/>
          </w:tcPr>
          <w:p w:rsidR="000268C1" w:rsidRPr="002F2D8E" w:rsidRDefault="000268C1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0268C1" w:rsidRPr="00B533A5" w:rsidRDefault="00721424" w:rsidP="00B533A5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533A5">
              <w:rPr>
                <w:rFonts w:asciiTheme="majorEastAsia" w:eastAsiaTheme="majorEastAsia" w:hAnsiTheme="majorEastAsia" w:hint="eastAsia"/>
                <w:sz w:val="21"/>
                <w:szCs w:val="21"/>
              </w:rPr>
              <w:t>米澤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B533A5">
              <w:rPr>
                <w:rFonts w:asciiTheme="majorEastAsia" w:eastAsiaTheme="majorEastAsia" w:hAnsiTheme="majorEastAsia" w:hint="eastAsia"/>
                <w:sz w:val="21"/>
                <w:szCs w:val="21"/>
              </w:rPr>
              <w:t>三八子</w:t>
            </w:r>
          </w:p>
        </w:tc>
        <w:tc>
          <w:tcPr>
            <w:tcW w:w="4087" w:type="dxa"/>
            <w:vAlign w:val="center"/>
          </w:tcPr>
          <w:p w:rsidR="000268C1" w:rsidRPr="004D2091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所沢市立並木小学校長</w:t>
            </w:r>
          </w:p>
        </w:tc>
        <w:tc>
          <w:tcPr>
            <w:tcW w:w="2126" w:type="dxa"/>
            <w:vAlign w:val="center"/>
          </w:tcPr>
          <w:p w:rsidR="000268C1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R2.7.10～</w:t>
            </w:r>
          </w:p>
        </w:tc>
      </w:tr>
      <w:tr w:rsidR="000268C1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268C1" w:rsidRPr="002F2D8E" w:rsidRDefault="000268C1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0268C1" w:rsidRPr="002F2D8E" w:rsidRDefault="000268C1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0268C1" w:rsidRPr="002F2D8E" w:rsidRDefault="00721424" w:rsidP="00B533A5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井深　道子</w:t>
            </w:r>
          </w:p>
        </w:tc>
        <w:tc>
          <w:tcPr>
            <w:tcW w:w="4087" w:type="dxa"/>
            <w:vAlign w:val="center"/>
          </w:tcPr>
          <w:p w:rsidR="000268C1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0162">
              <w:rPr>
                <w:rFonts w:asciiTheme="majorEastAsia" w:eastAsiaTheme="majorEastAsia" w:hAnsiTheme="majorEastAsia" w:hint="eastAsia"/>
                <w:sz w:val="21"/>
                <w:szCs w:val="21"/>
              </w:rPr>
              <w:t>秩父市立秩父第一小学校長</w:t>
            </w:r>
          </w:p>
        </w:tc>
        <w:tc>
          <w:tcPr>
            <w:tcW w:w="2126" w:type="dxa"/>
            <w:vAlign w:val="center"/>
          </w:tcPr>
          <w:p w:rsidR="000268C1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R1.8.4～R2.7.9</w:t>
            </w: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:rsid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社会教育</w:t>
            </w:r>
          </w:p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関係者</w:t>
            </w:r>
          </w:p>
        </w:tc>
        <w:tc>
          <w:tcPr>
            <w:tcW w:w="456" w:type="dxa"/>
            <w:vAlign w:val="center"/>
          </w:tcPr>
          <w:p w:rsidR="000D545C" w:rsidRPr="002F2D8E" w:rsidRDefault="00B678A7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猪股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敏裕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朝霞市立図書館長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B678A7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大矢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美香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県立大宮武蔵野高等学校後援会長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B678A7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柿沼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トミ子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埼玉県地域婦人会連合会会長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B678A7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風間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重文</w:t>
            </w:r>
          </w:p>
        </w:tc>
        <w:tc>
          <w:tcPr>
            <w:tcW w:w="4087" w:type="dxa"/>
            <w:vAlign w:val="center"/>
          </w:tcPr>
          <w:p w:rsidR="005610B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行田市教育文化センター所長兼</w:t>
            </w:r>
          </w:p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行田市中央公民館長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268C1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268C1" w:rsidRPr="002F2D8E" w:rsidRDefault="000268C1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0268C1" w:rsidRPr="002F2D8E" w:rsidRDefault="00B678A7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1720" w:type="dxa"/>
            <w:vAlign w:val="center"/>
          </w:tcPr>
          <w:p w:rsidR="000268C1" w:rsidRPr="004D2091" w:rsidRDefault="00721424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川端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貴雄</w:t>
            </w:r>
          </w:p>
        </w:tc>
        <w:tc>
          <w:tcPr>
            <w:tcW w:w="4087" w:type="dxa"/>
            <w:vAlign w:val="center"/>
          </w:tcPr>
          <w:p w:rsidR="000268C1" w:rsidRPr="004D2091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埼玉県ＰＴＡ連合会会長</w:t>
            </w:r>
          </w:p>
        </w:tc>
        <w:tc>
          <w:tcPr>
            <w:tcW w:w="2126" w:type="dxa"/>
            <w:vAlign w:val="center"/>
          </w:tcPr>
          <w:p w:rsidR="000268C1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R2.7.10～</w:t>
            </w:r>
          </w:p>
        </w:tc>
      </w:tr>
      <w:tr w:rsidR="000268C1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268C1" w:rsidRPr="002F2D8E" w:rsidRDefault="000268C1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0268C1" w:rsidRPr="002F2D8E" w:rsidRDefault="000268C1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0268C1" w:rsidRPr="002F2D8E" w:rsidRDefault="00721424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加藤　聡司</w:t>
            </w:r>
          </w:p>
        </w:tc>
        <w:tc>
          <w:tcPr>
            <w:tcW w:w="4087" w:type="dxa"/>
            <w:vAlign w:val="center"/>
          </w:tcPr>
          <w:p w:rsidR="000268C1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C0162">
              <w:rPr>
                <w:rFonts w:asciiTheme="majorEastAsia" w:eastAsiaTheme="majorEastAsia" w:hAnsiTheme="majorEastAsia" w:hint="eastAsia"/>
                <w:sz w:val="21"/>
                <w:szCs w:val="21"/>
              </w:rPr>
              <w:t>和光市立大和中学校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ＰＴＡ</w:t>
            </w:r>
            <w:r w:rsidRPr="009C0162">
              <w:rPr>
                <w:rFonts w:asciiTheme="majorEastAsia" w:eastAsiaTheme="majorEastAsia" w:hAnsiTheme="majorEastAsia"/>
                <w:sz w:val="21"/>
                <w:szCs w:val="21"/>
              </w:rPr>
              <w:t>会長</w:t>
            </w:r>
          </w:p>
        </w:tc>
        <w:tc>
          <w:tcPr>
            <w:tcW w:w="2126" w:type="dxa"/>
            <w:vAlign w:val="center"/>
          </w:tcPr>
          <w:p w:rsidR="000268C1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R1.8.4～R2.7.9</w:t>
            </w: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B678A7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長坂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道子</w:t>
            </w:r>
          </w:p>
        </w:tc>
        <w:tc>
          <w:tcPr>
            <w:tcW w:w="4087" w:type="dxa"/>
            <w:vAlign w:val="center"/>
          </w:tcPr>
          <w:p w:rsidR="005610B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一般社団法人ガールスカウト</w:t>
            </w:r>
          </w:p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埼玉県連盟連盟長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630D39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630D39" w:rsidRPr="002F2D8E" w:rsidRDefault="00630D39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630D39" w:rsidRPr="002F2D8E" w:rsidRDefault="00B678A7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  <w:tc>
          <w:tcPr>
            <w:tcW w:w="1720" w:type="dxa"/>
            <w:vAlign w:val="center"/>
          </w:tcPr>
          <w:p w:rsidR="00630D39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西村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平雪</w:t>
            </w:r>
          </w:p>
        </w:tc>
        <w:tc>
          <w:tcPr>
            <w:tcW w:w="4087" w:type="dxa"/>
            <w:vAlign w:val="center"/>
          </w:tcPr>
          <w:p w:rsidR="005610B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埼玉県市町村社会教育委員連絡協議会</w:t>
            </w:r>
          </w:p>
          <w:p w:rsidR="00630D39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会長</w:t>
            </w:r>
          </w:p>
        </w:tc>
        <w:tc>
          <w:tcPr>
            <w:tcW w:w="2126" w:type="dxa"/>
            <w:vAlign w:val="center"/>
          </w:tcPr>
          <w:p w:rsidR="00630D39" w:rsidRPr="002F2D8E" w:rsidRDefault="00630D39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家庭教育</w:t>
            </w:r>
          </w:p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関係者</w:t>
            </w:r>
          </w:p>
        </w:tc>
        <w:tc>
          <w:tcPr>
            <w:tcW w:w="456" w:type="dxa"/>
            <w:vAlign w:val="center"/>
          </w:tcPr>
          <w:p w:rsidR="000D545C" w:rsidRPr="002F2D8E" w:rsidRDefault="00B678A7" w:rsidP="00B678A7">
            <w:pPr>
              <w:wordWrap/>
              <w:spacing w:line="36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生駒</w:t>
            </w:r>
            <w:r w:rsidR="00C2682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章子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親の学校プロジェクト主宰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B678A7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和田</w:t>
            </w:r>
            <w:r w:rsidR="00C2682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明広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埼玉県家庭教育振興協議会事務局長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 w:val="restart"/>
            <w:vAlign w:val="center"/>
          </w:tcPr>
          <w:p w:rsidR="000D545C" w:rsidRPr="006F4B6D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F4B6D">
              <w:rPr>
                <w:rFonts w:asciiTheme="majorEastAsia" w:eastAsiaTheme="majorEastAsia" w:hAnsiTheme="majorEastAsia" w:hint="eastAsia"/>
                <w:sz w:val="18"/>
                <w:szCs w:val="18"/>
              </w:rPr>
              <w:t>学識経験</w:t>
            </w:r>
            <w:r w:rsidR="006F4B6D" w:rsidRPr="006F4B6D">
              <w:rPr>
                <w:rFonts w:asciiTheme="majorEastAsia" w:eastAsiaTheme="majorEastAsia" w:hAnsiTheme="majorEastAsia" w:hint="eastAsia"/>
                <w:sz w:val="18"/>
                <w:szCs w:val="18"/>
              </w:rPr>
              <w:t>者</w:t>
            </w:r>
          </w:p>
        </w:tc>
        <w:tc>
          <w:tcPr>
            <w:tcW w:w="45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B678A7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青山</w:t>
            </w:r>
            <w:r w:rsidR="00C2682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鉄兵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文教大学准教授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B678A7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有田</w:t>
            </w:r>
            <w:r w:rsidR="00C2682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るみ子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三郷市教育委員会教育長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21424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721424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721424" w:rsidRPr="002F2D8E" w:rsidRDefault="00721424" w:rsidP="000268C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13</w:t>
            </w:r>
          </w:p>
        </w:tc>
        <w:tc>
          <w:tcPr>
            <w:tcW w:w="1720" w:type="dxa"/>
            <w:vAlign w:val="center"/>
          </w:tcPr>
          <w:p w:rsidR="00721424" w:rsidRPr="004D2091" w:rsidRDefault="00721424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立山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優二</w:t>
            </w:r>
          </w:p>
        </w:tc>
        <w:tc>
          <w:tcPr>
            <w:tcW w:w="4087" w:type="dxa"/>
            <w:vMerge w:val="restart"/>
            <w:vAlign w:val="center"/>
          </w:tcPr>
          <w:p w:rsidR="00721424" w:rsidRPr="004D2091" w:rsidRDefault="00721424" w:rsidP="002F2D8E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株式会社埼玉新聞社経営改革本部長兼総務経理局長</w:t>
            </w:r>
          </w:p>
        </w:tc>
        <w:tc>
          <w:tcPr>
            <w:tcW w:w="2126" w:type="dxa"/>
            <w:vAlign w:val="center"/>
          </w:tcPr>
          <w:p w:rsidR="00721424" w:rsidRPr="002F2D8E" w:rsidRDefault="00721424" w:rsidP="005610B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R2.7.10～</w:t>
            </w:r>
          </w:p>
        </w:tc>
      </w:tr>
      <w:tr w:rsidR="00721424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721424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721424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721424" w:rsidRPr="002F2D8E" w:rsidRDefault="00721424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小川　直己</w:t>
            </w:r>
          </w:p>
        </w:tc>
        <w:tc>
          <w:tcPr>
            <w:tcW w:w="4087" w:type="dxa"/>
            <w:vMerge/>
            <w:vAlign w:val="center"/>
          </w:tcPr>
          <w:p w:rsidR="00721424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24" w:rsidRPr="002F2D8E" w:rsidRDefault="00721424" w:rsidP="005610B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R1.8.4～R2.7.9</w:t>
            </w: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B678A7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坂口</w:t>
            </w:r>
            <w:r w:rsidR="00C2682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緑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明治学院大学教授</w:t>
            </w:r>
          </w:p>
        </w:tc>
        <w:tc>
          <w:tcPr>
            <w:tcW w:w="2126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議長</w:t>
            </w: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B678A7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髙澤</w:t>
            </w:r>
            <w:r w:rsidR="00C2682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守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社会福祉法人昴理事長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B678A7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B678A7" w:rsidRPr="002F2D8E" w:rsidRDefault="00B678A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B678A7" w:rsidRPr="002F2D8E" w:rsidRDefault="00B678A7" w:rsidP="00B678A7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16</w:t>
            </w:r>
          </w:p>
        </w:tc>
        <w:tc>
          <w:tcPr>
            <w:tcW w:w="1720" w:type="dxa"/>
            <w:vAlign w:val="center"/>
          </w:tcPr>
          <w:p w:rsidR="00B678A7" w:rsidRPr="004D2091" w:rsidRDefault="00B678A7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田辺　直也</w:t>
            </w:r>
          </w:p>
        </w:tc>
        <w:tc>
          <w:tcPr>
            <w:tcW w:w="4087" w:type="dxa"/>
            <w:vMerge w:val="restart"/>
            <w:vAlign w:val="center"/>
          </w:tcPr>
          <w:p w:rsidR="00B678A7" w:rsidRDefault="00B678A7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公益社団法人日本青年会議所</w:t>
            </w:r>
          </w:p>
          <w:p w:rsidR="00B678A7" w:rsidRPr="004D2091" w:rsidRDefault="00B678A7" w:rsidP="004D2091">
            <w:pPr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関東地区埼玉ブロック協議会会長</w:t>
            </w:r>
          </w:p>
        </w:tc>
        <w:tc>
          <w:tcPr>
            <w:tcW w:w="2126" w:type="dxa"/>
            <w:vAlign w:val="center"/>
          </w:tcPr>
          <w:p w:rsidR="00B678A7" w:rsidRPr="002F2D8E" w:rsidRDefault="00B678A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R1.8.4～R2.7.9</w:t>
            </w:r>
          </w:p>
        </w:tc>
      </w:tr>
      <w:tr w:rsidR="00B678A7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B678A7" w:rsidRPr="002F2D8E" w:rsidRDefault="00B678A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B678A7" w:rsidRPr="002F2D8E" w:rsidRDefault="00B678A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B678A7" w:rsidRPr="002F2D8E" w:rsidRDefault="00B678A7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内田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剛史</w:t>
            </w:r>
          </w:p>
        </w:tc>
        <w:tc>
          <w:tcPr>
            <w:tcW w:w="4087" w:type="dxa"/>
            <w:vMerge/>
            <w:vAlign w:val="center"/>
          </w:tcPr>
          <w:p w:rsidR="00B678A7" w:rsidRPr="002F2D8E" w:rsidRDefault="00B678A7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B678A7" w:rsidRPr="002F2D8E" w:rsidRDefault="00B678A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R2.7.10～</w:t>
            </w: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B678A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17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寺山</w:t>
            </w:r>
            <w:r w:rsidR="00C2682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昌文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寺山公認会計士事務所所長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B678A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18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芳賀</w:t>
            </w:r>
            <w:r w:rsidR="00C2682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洋子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地球っ子クラブ２０００代表</w:t>
            </w:r>
          </w:p>
        </w:tc>
        <w:tc>
          <w:tcPr>
            <w:tcW w:w="2126" w:type="dxa"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F2D8E">
              <w:rPr>
                <w:rFonts w:asciiTheme="majorEastAsia" w:eastAsiaTheme="majorEastAsia" w:hAnsiTheme="majorEastAsia" w:hint="eastAsia"/>
                <w:sz w:val="21"/>
                <w:szCs w:val="21"/>
              </w:rPr>
              <w:t>公募委員</w:t>
            </w:r>
          </w:p>
        </w:tc>
      </w:tr>
      <w:tr w:rsidR="000D545C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0D545C" w:rsidRPr="002F2D8E" w:rsidRDefault="000D545C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:rsidR="000D545C" w:rsidRPr="002F2D8E" w:rsidRDefault="00B678A7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19</w:t>
            </w:r>
          </w:p>
        </w:tc>
        <w:tc>
          <w:tcPr>
            <w:tcW w:w="1720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又野</w:t>
            </w:r>
            <w:r w:rsidR="00C26825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610BE">
              <w:rPr>
                <w:rFonts w:asciiTheme="majorEastAsia" w:eastAsiaTheme="majorEastAsia" w:hAnsiTheme="majorEastAsia"/>
                <w:sz w:val="21"/>
                <w:szCs w:val="21"/>
              </w:rPr>
              <w:t>亜希子</w:t>
            </w:r>
          </w:p>
        </w:tc>
        <w:tc>
          <w:tcPr>
            <w:tcW w:w="4087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埼玉県家庭教育アドバイザー</w:t>
            </w:r>
          </w:p>
        </w:tc>
        <w:tc>
          <w:tcPr>
            <w:tcW w:w="2126" w:type="dxa"/>
            <w:vAlign w:val="center"/>
          </w:tcPr>
          <w:p w:rsidR="000D545C" w:rsidRPr="002F2D8E" w:rsidRDefault="005610BE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610BE">
              <w:rPr>
                <w:rFonts w:asciiTheme="majorEastAsia" w:eastAsiaTheme="majorEastAsia" w:hAnsiTheme="majorEastAsia" w:hint="eastAsia"/>
                <w:sz w:val="21"/>
                <w:szCs w:val="21"/>
              </w:rPr>
              <w:t>公募委員</w:t>
            </w:r>
          </w:p>
        </w:tc>
      </w:tr>
      <w:tr w:rsidR="00721424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721424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721424" w:rsidRPr="002F2D8E" w:rsidRDefault="00721424" w:rsidP="000268C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</w:p>
        </w:tc>
        <w:tc>
          <w:tcPr>
            <w:tcW w:w="1720" w:type="dxa"/>
            <w:vAlign w:val="center"/>
          </w:tcPr>
          <w:p w:rsidR="00721424" w:rsidRPr="004D2091" w:rsidRDefault="00721424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木下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4D2091">
              <w:rPr>
                <w:rFonts w:asciiTheme="majorEastAsia" w:eastAsiaTheme="majorEastAsia" w:hAnsiTheme="majorEastAsia" w:hint="eastAsia"/>
                <w:sz w:val="21"/>
                <w:szCs w:val="21"/>
              </w:rPr>
              <w:t>博信</w:t>
            </w:r>
          </w:p>
        </w:tc>
        <w:tc>
          <w:tcPr>
            <w:tcW w:w="4087" w:type="dxa"/>
            <w:vMerge w:val="restart"/>
            <w:vAlign w:val="center"/>
          </w:tcPr>
          <w:p w:rsidR="00721424" w:rsidRPr="005610BE" w:rsidRDefault="00721424" w:rsidP="00721424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74C18">
              <w:rPr>
                <w:rFonts w:asciiTheme="majorEastAsia" w:eastAsiaTheme="majorEastAsia" w:hAnsiTheme="majorEastAsia" w:hint="eastAsia"/>
                <w:sz w:val="21"/>
                <w:szCs w:val="21"/>
              </w:rPr>
              <w:t>埼玉県議会文教委員長</w:t>
            </w:r>
          </w:p>
        </w:tc>
        <w:tc>
          <w:tcPr>
            <w:tcW w:w="2126" w:type="dxa"/>
            <w:vAlign w:val="center"/>
          </w:tcPr>
          <w:p w:rsidR="00721424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R2.7.10～</w:t>
            </w:r>
          </w:p>
          <w:p w:rsidR="00721424" w:rsidRPr="005610B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副議長</w:t>
            </w:r>
          </w:p>
        </w:tc>
      </w:tr>
      <w:tr w:rsidR="00721424" w:rsidRPr="002F2D8E" w:rsidTr="00B74C18">
        <w:trPr>
          <w:trHeight w:val="340"/>
          <w:jc w:val="center"/>
        </w:trPr>
        <w:tc>
          <w:tcPr>
            <w:tcW w:w="1178" w:type="dxa"/>
            <w:vMerge/>
            <w:vAlign w:val="center"/>
          </w:tcPr>
          <w:p w:rsidR="00721424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456" w:type="dxa"/>
            <w:vMerge/>
            <w:vAlign w:val="center"/>
          </w:tcPr>
          <w:p w:rsidR="00721424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20" w:type="dxa"/>
            <w:vAlign w:val="center"/>
          </w:tcPr>
          <w:p w:rsidR="00721424" w:rsidRPr="002F2D8E" w:rsidRDefault="00721424" w:rsidP="004D2091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松澤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正</w:t>
            </w:r>
          </w:p>
        </w:tc>
        <w:tc>
          <w:tcPr>
            <w:tcW w:w="4087" w:type="dxa"/>
            <w:vMerge/>
            <w:vAlign w:val="center"/>
          </w:tcPr>
          <w:p w:rsidR="00721424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21424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R1.8.4～R2.7.9</w:t>
            </w:r>
          </w:p>
          <w:p w:rsidR="00721424" w:rsidRPr="002F2D8E" w:rsidRDefault="00721424" w:rsidP="002F2D8E">
            <w:pPr>
              <w:wordWrap/>
              <w:spacing w:line="360" w:lineRule="exac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副議長</w:t>
            </w:r>
          </w:p>
        </w:tc>
      </w:tr>
    </w:tbl>
    <w:p w:rsidR="000D545C" w:rsidRPr="002F2D8E" w:rsidRDefault="000D545C" w:rsidP="005410D7">
      <w:pPr>
        <w:adjustRightInd/>
        <w:spacing w:line="336" w:lineRule="exact"/>
        <w:rPr>
          <w:rFonts w:eastAsia="ＭＳ ゴシック" w:hAnsi="Times New Roman" w:cs="ＭＳ ゴシック"/>
          <w:bCs/>
          <w:color w:val="auto"/>
          <w:sz w:val="21"/>
          <w:szCs w:val="21"/>
        </w:rPr>
      </w:pPr>
    </w:p>
    <w:sectPr w:rsidR="000D545C" w:rsidRPr="002F2D8E" w:rsidSect="000B5A1D">
      <w:type w:val="continuous"/>
      <w:pgSz w:w="11906" w:h="16838"/>
      <w:pgMar w:top="1134" w:right="1191" w:bottom="1134" w:left="1191" w:header="720" w:footer="720" w:gutter="0"/>
      <w:pgNumType w:start="15"/>
      <w:cols w:space="720"/>
      <w:noEndnote/>
      <w:docGrid w:type="linesAndChars" w:linePitch="2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99B" w:rsidRDefault="000B099B">
      <w:r>
        <w:separator/>
      </w:r>
    </w:p>
  </w:endnote>
  <w:endnote w:type="continuationSeparator" w:id="0">
    <w:p w:rsidR="000B099B" w:rsidRDefault="000B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99B" w:rsidRDefault="000B099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099B" w:rsidRDefault="000B0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409"/>
  <w:drawingGridVerticalSpacing w:val="25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75"/>
    <w:rsid w:val="000060E6"/>
    <w:rsid w:val="000268C1"/>
    <w:rsid w:val="000557F1"/>
    <w:rsid w:val="000636B4"/>
    <w:rsid w:val="00067412"/>
    <w:rsid w:val="000710C8"/>
    <w:rsid w:val="00072B93"/>
    <w:rsid w:val="0007415E"/>
    <w:rsid w:val="00096938"/>
    <w:rsid w:val="000A03AC"/>
    <w:rsid w:val="000B099B"/>
    <w:rsid w:val="000B5A1D"/>
    <w:rsid w:val="000B773A"/>
    <w:rsid w:val="000C6F84"/>
    <w:rsid w:val="000D545C"/>
    <w:rsid w:val="0013322B"/>
    <w:rsid w:val="0017677C"/>
    <w:rsid w:val="00190F32"/>
    <w:rsid w:val="00197F38"/>
    <w:rsid w:val="001A0EC6"/>
    <w:rsid w:val="001C2CE9"/>
    <w:rsid w:val="001C6C46"/>
    <w:rsid w:val="001E466C"/>
    <w:rsid w:val="001F6E20"/>
    <w:rsid w:val="00207B76"/>
    <w:rsid w:val="00210753"/>
    <w:rsid w:val="002125C5"/>
    <w:rsid w:val="002227B5"/>
    <w:rsid w:val="00261E92"/>
    <w:rsid w:val="002752F7"/>
    <w:rsid w:val="002B00EC"/>
    <w:rsid w:val="002B61B5"/>
    <w:rsid w:val="002C2927"/>
    <w:rsid w:val="002D208A"/>
    <w:rsid w:val="002F2D8E"/>
    <w:rsid w:val="002F3AEB"/>
    <w:rsid w:val="00354C07"/>
    <w:rsid w:val="003868D0"/>
    <w:rsid w:val="003B11C7"/>
    <w:rsid w:val="003B1D9A"/>
    <w:rsid w:val="003B2159"/>
    <w:rsid w:val="003E01AD"/>
    <w:rsid w:val="003E31F2"/>
    <w:rsid w:val="00405D06"/>
    <w:rsid w:val="00435231"/>
    <w:rsid w:val="00436DB1"/>
    <w:rsid w:val="004570DD"/>
    <w:rsid w:val="00490569"/>
    <w:rsid w:val="004B2173"/>
    <w:rsid w:val="004D2091"/>
    <w:rsid w:val="004F508A"/>
    <w:rsid w:val="005410D7"/>
    <w:rsid w:val="00541373"/>
    <w:rsid w:val="00553472"/>
    <w:rsid w:val="00556F0F"/>
    <w:rsid w:val="00560A85"/>
    <w:rsid w:val="005610BE"/>
    <w:rsid w:val="00586672"/>
    <w:rsid w:val="0059042D"/>
    <w:rsid w:val="00592FB9"/>
    <w:rsid w:val="005C286D"/>
    <w:rsid w:val="005E618C"/>
    <w:rsid w:val="0062111E"/>
    <w:rsid w:val="00630D39"/>
    <w:rsid w:val="006402DF"/>
    <w:rsid w:val="00661496"/>
    <w:rsid w:val="006F4B6D"/>
    <w:rsid w:val="00707880"/>
    <w:rsid w:val="0071378D"/>
    <w:rsid w:val="00721424"/>
    <w:rsid w:val="0073570A"/>
    <w:rsid w:val="007732C6"/>
    <w:rsid w:val="007B3B0B"/>
    <w:rsid w:val="007B4E96"/>
    <w:rsid w:val="007B7B4A"/>
    <w:rsid w:val="008427FA"/>
    <w:rsid w:val="008730E1"/>
    <w:rsid w:val="00882491"/>
    <w:rsid w:val="00883253"/>
    <w:rsid w:val="008840A4"/>
    <w:rsid w:val="008B550B"/>
    <w:rsid w:val="008C7D12"/>
    <w:rsid w:val="00905A28"/>
    <w:rsid w:val="009106D1"/>
    <w:rsid w:val="0091210E"/>
    <w:rsid w:val="00961EAE"/>
    <w:rsid w:val="009B0D56"/>
    <w:rsid w:val="009C0162"/>
    <w:rsid w:val="009C25B7"/>
    <w:rsid w:val="00A26074"/>
    <w:rsid w:val="00A514DF"/>
    <w:rsid w:val="00A678DA"/>
    <w:rsid w:val="00A708EB"/>
    <w:rsid w:val="00AB2B84"/>
    <w:rsid w:val="00AC4D0C"/>
    <w:rsid w:val="00B37597"/>
    <w:rsid w:val="00B533A5"/>
    <w:rsid w:val="00B678A7"/>
    <w:rsid w:val="00B74C18"/>
    <w:rsid w:val="00B87744"/>
    <w:rsid w:val="00B92D74"/>
    <w:rsid w:val="00B9322F"/>
    <w:rsid w:val="00BD25BE"/>
    <w:rsid w:val="00BE5230"/>
    <w:rsid w:val="00BE5EEA"/>
    <w:rsid w:val="00C218A9"/>
    <w:rsid w:val="00C26825"/>
    <w:rsid w:val="00C30039"/>
    <w:rsid w:val="00C632BA"/>
    <w:rsid w:val="00C76AAA"/>
    <w:rsid w:val="00C84EEF"/>
    <w:rsid w:val="00CA31E9"/>
    <w:rsid w:val="00CB4995"/>
    <w:rsid w:val="00D02B33"/>
    <w:rsid w:val="00D21AA7"/>
    <w:rsid w:val="00D2454B"/>
    <w:rsid w:val="00D50F57"/>
    <w:rsid w:val="00D66D8F"/>
    <w:rsid w:val="00D757AB"/>
    <w:rsid w:val="00D91FC2"/>
    <w:rsid w:val="00DC0E0B"/>
    <w:rsid w:val="00DD1C9E"/>
    <w:rsid w:val="00E04A1C"/>
    <w:rsid w:val="00E26295"/>
    <w:rsid w:val="00E33675"/>
    <w:rsid w:val="00E628DE"/>
    <w:rsid w:val="00E718DB"/>
    <w:rsid w:val="00E921C4"/>
    <w:rsid w:val="00EE5463"/>
    <w:rsid w:val="00EF13DB"/>
    <w:rsid w:val="00EF2AD5"/>
    <w:rsid w:val="00EF65CA"/>
    <w:rsid w:val="00F272D6"/>
    <w:rsid w:val="00F838DF"/>
    <w:rsid w:val="00FC6232"/>
    <w:rsid w:val="00FE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D87EC0"/>
  <w15:docId w15:val="{0923F65D-7115-4B23-8D4F-1B593D02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367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3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3675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E466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E466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customStyle="1" w:styleId="4">
    <w:name w:val="表 (格子)4"/>
    <w:basedOn w:val="a1"/>
    <w:next w:val="a9"/>
    <w:uiPriority w:val="59"/>
    <w:rsid w:val="000D545C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0D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7CCEA-1902-4E3A-83FC-FCC59D51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</dc:creator>
  <cp:lastModifiedBy>吉野敬志</cp:lastModifiedBy>
  <cp:revision>13</cp:revision>
  <cp:lastPrinted>2016-10-12T02:56:00Z</cp:lastPrinted>
  <dcterms:created xsi:type="dcterms:W3CDTF">2018-03-07T05:18:00Z</dcterms:created>
  <dcterms:modified xsi:type="dcterms:W3CDTF">2021-03-05T05:55:00Z</dcterms:modified>
</cp:coreProperties>
</file>