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4"/>
        <w:gridCol w:w="1587"/>
        <w:gridCol w:w="681"/>
        <w:gridCol w:w="2041"/>
        <w:gridCol w:w="2268"/>
        <w:gridCol w:w="2041"/>
      </w:tblGrid>
      <w:tr w:rsidR="008C3DF7" w14:paraId="3B3CB18B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5953"/>
        </w:trPr>
        <w:tc>
          <w:tcPr>
            <w:tcW w:w="9072" w:type="dxa"/>
            <w:gridSpan w:val="6"/>
            <w:vAlign w:val="center"/>
          </w:tcPr>
          <w:p w14:paraId="17102D31" w14:textId="77777777" w:rsidR="008C3DF7" w:rsidRDefault="008C3DF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62A27881" w14:textId="77777777" w:rsidR="008C3DF7" w:rsidRDefault="008C3DF7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CC583B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0DF5E68D" w14:textId="77777777" w:rsidR="008C3DF7" w:rsidRDefault="008C3DF7">
            <w:pPr>
              <w:spacing w:after="9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2D9A621A" w14:textId="77777777" w:rsidR="008C3DF7" w:rsidRDefault="008C3DF7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開設者　住所（法人にあっては、主たる事務所の所在地）　　　　</w:t>
            </w:r>
          </w:p>
          <w:p w14:paraId="16B23FBD" w14:textId="77777777" w:rsidR="008C3DF7" w:rsidRDefault="008C3DF7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氏名（法人にあっては、名称及び代表者の職氏名）　</w:t>
            </w:r>
            <w:r w:rsidR="00824E2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F43E34A" w14:textId="77777777" w:rsidR="008C3DF7" w:rsidRDefault="008C3DF7">
            <w:pPr>
              <w:spacing w:line="35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　　　　　　　</w:t>
            </w:r>
          </w:p>
          <w:p w14:paraId="7A737F79" w14:textId="77777777" w:rsidR="008C3DF7" w:rsidRDefault="008C3DF7">
            <w:pPr>
              <w:spacing w:before="960" w:after="60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専属薬剤師免除許可申請書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専属薬剤師免除許可申請書</w:t>
            </w:r>
          </w:p>
          <w:p w14:paraId="3BEE2CE2" w14:textId="77777777" w:rsidR="008C3DF7" w:rsidRDefault="008C3DF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</w:t>
            </w:r>
            <w:r>
              <w:rPr>
                <w:snapToGrid w:val="0"/>
              </w:rPr>
              <w:t>18</w:t>
            </w:r>
            <w:r>
              <w:rPr>
                <w:rFonts w:hint="eastAsia"/>
                <w:snapToGrid w:val="0"/>
              </w:rPr>
              <w:t>条ただし書の許可を申請します。</w:t>
            </w:r>
          </w:p>
        </w:tc>
      </w:tr>
      <w:tr w:rsidR="008C3DF7" w14:paraId="1D0A00D2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gridSpan w:val="2"/>
            <w:vAlign w:val="center"/>
          </w:tcPr>
          <w:p w14:paraId="2273FA5D" w14:textId="77777777" w:rsidR="008C3DF7" w:rsidRDefault="008C3DF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7031" w:type="dxa"/>
            <w:gridSpan w:val="4"/>
            <w:vAlign w:val="center"/>
          </w:tcPr>
          <w:p w14:paraId="56588598" w14:textId="77777777" w:rsidR="008C3DF7" w:rsidRDefault="008C3DF7">
            <w:pPr>
              <w:rPr>
                <w:rFonts w:ascii="?l?r ??fc"/>
                <w:snapToGrid w:val="0"/>
              </w:rPr>
            </w:pPr>
          </w:p>
        </w:tc>
      </w:tr>
      <w:tr w:rsidR="008C3DF7" w14:paraId="6C9165D6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041" w:type="dxa"/>
            <w:gridSpan w:val="2"/>
            <w:vAlign w:val="center"/>
          </w:tcPr>
          <w:p w14:paraId="23CE41A5" w14:textId="77777777" w:rsidR="008C3DF7" w:rsidRDefault="008C3DF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031" w:type="dxa"/>
            <w:gridSpan w:val="4"/>
            <w:vAlign w:val="bottom"/>
          </w:tcPr>
          <w:p w14:paraId="3AB92A1D" w14:textId="77777777" w:rsidR="008C3DF7" w:rsidRDefault="008C3DF7">
            <w:pPr>
              <w:spacing w:after="12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電話番号　　　　　ファクシミリ番号</w:t>
            </w:r>
          </w:p>
        </w:tc>
      </w:tr>
      <w:tr w:rsidR="008C3DF7" w14:paraId="033ABA24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gridSpan w:val="2"/>
            <w:vAlign w:val="center"/>
          </w:tcPr>
          <w:p w14:paraId="20FCB1A3" w14:textId="77777777" w:rsidR="008C3DF7" w:rsidRDefault="008C3DF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7031" w:type="dxa"/>
            <w:gridSpan w:val="4"/>
            <w:vAlign w:val="center"/>
          </w:tcPr>
          <w:p w14:paraId="19378D76" w14:textId="77777777" w:rsidR="008C3DF7" w:rsidRDefault="008C3DF7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　　月　　　　日</w:t>
            </w:r>
          </w:p>
        </w:tc>
      </w:tr>
      <w:tr w:rsidR="008C3DF7" w14:paraId="24BBDEBC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gridSpan w:val="2"/>
            <w:vAlign w:val="center"/>
          </w:tcPr>
          <w:p w14:paraId="7F03BB7C" w14:textId="77777777" w:rsidR="008C3DF7" w:rsidRDefault="008C3DF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診療科目</w:t>
            </w:r>
          </w:p>
        </w:tc>
        <w:tc>
          <w:tcPr>
            <w:tcW w:w="7031" w:type="dxa"/>
            <w:gridSpan w:val="4"/>
            <w:vAlign w:val="center"/>
          </w:tcPr>
          <w:p w14:paraId="4D3C7E08" w14:textId="77777777" w:rsidR="008C3DF7" w:rsidRDefault="008C3DF7">
            <w:pPr>
              <w:rPr>
                <w:rFonts w:ascii="?l?r ??fc"/>
                <w:snapToGrid w:val="0"/>
              </w:rPr>
            </w:pPr>
          </w:p>
        </w:tc>
      </w:tr>
      <w:tr w:rsidR="008C3DF7" w14:paraId="019CB1C7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gridSpan w:val="2"/>
            <w:vAlign w:val="center"/>
          </w:tcPr>
          <w:p w14:paraId="565CA65E" w14:textId="77777777" w:rsidR="008C3DF7" w:rsidRDefault="008C3DF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</w:tc>
        <w:tc>
          <w:tcPr>
            <w:tcW w:w="7031" w:type="dxa"/>
            <w:gridSpan w:val="4"/>
            <w:vAlign w:val="center"/>
          </w:tcPr>
          <w:p w14:paraId="3B673658" w14:textId="77777777" w:rsidR="008C3DF7" w:rsidRDefault="008C3DF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  <w:r w:rsidR="000763A9" w:rsidRPr="000763A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床　　</w:t>
            </w:r>
            <w:r w:rsidR="000763A9" w:rsidRPr="000763A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室　</w:t>
            </w:r>
            <w:r w:rsidR="000763A9" w:rsidRPr="000763A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床　　　計　</w:t>
            </w:r>
            <w:r w:rsidR="000763A9" w:rsidRPr="000763A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室　</w:t>
            </w:r>
            <w:r w:rsidR="000763A9" w:rsidRPr="000763A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床</w:t>
            </w:r>
          </w:p>
        </w:tc>
      </w:tr>
      <w:tr w:rsidR="000763A9" w14:paraId="2CB86EF9" w14:textId="77777777" w:rsidTr="000763A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54" w:type="dxa"/>
            <w:vMerge w:val="restart"/>
            <w:textDirection w:val="tbRlV"/>
            <w:vAlign w:val="center"/>
          </w:tcPr>
          <w:p w14:paraId="735CD0AB" w14:textId="77777777" w:rsidR="000763A9" w:rsidRDefault="000763A9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過去一年間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4ABE24DC" w14:textId="77777777" w:rsidR="000763A9" w:rsidRDefault="000763A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１日平均外来患者数</w:t>
            </w:r>
          </w:p>
        </w:tc>
        <w:tc>
          <w:tcPr>
            <w:tcW w:w="2041" w:type="dxa"/>
            <w:vAlign w:val="center"/>
          </w:tcPr>
          <w:p w14:paraId="7B98F126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356827DB" w14:textId="77777777" w:rsidR="000763A9" w:rsidRDefault="000763A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１日平均入院患者数</w:t>
            </w:r>
          </w:p>
        </w:tc>
        <w:tc>
          <w:tcPr>
            <w:tcW w:w="2041" w:type="dxa"/>
            <w:vAlign w:val="center"/>
          </w:tcPr>
          <w:p w14:paraId="77CDC982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</w:tr>
      <w:tr w:rsidR="000763A9" w14:paraId="719605EE" w14:textId="77777777" w:rsidTr="000763A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54" w:type="dxa"/>
            <w:vMerge/>
            <w:vAlign w:val="center"/>
          </w:tcPr>
          <w:p w14:paraId="3A860BEB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4383F875" w14:textId="77777777" w:rsidR="000763A9" w:rsidRDefault="000763A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１日平均調剤数</w:t>
            </w:r>
          </w:p>
        </w:tc>
        <w:tc>
          <w:tcPr>
            <w:tcW w:w="6350" w:type="dxa"/>
            <w:gridSpan w:val="3"/>
            <w:vAlign w:val="center"/>
          </w:tcPr>
          <w:p w14:paraId="38DF8249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</w:tr>
      <w:tr w:rsidR="000763A9" w14:paraId="0A86F673" w14:textId="77777777" w:rsidTr="000763A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54" w:type="dxa"/>
            <w:vMerge/>
            <w:vAlign w:val="center"/>
          </w:tcPr>
          <w:p w14:paraId="236E6C61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E4094E3" w14:textId="77777777" w:rsidR="000763A9" w:rsidRPr="000763A9" w:rsidRDefault="000763A9">
            <w:pPr>
              <w:rPr>
                <w:rFonts w:ascii="?l?r ??fc"/>
                <w:snapToGrid w:val="0"/>
                <w:spacing w:val="-4"/>
              </w:rPr>
            </w:pPr>
            <w:r w:rsidRPr="000763A9">
              <w:rPr>
                <w:rFonts w:hint="eastAsia"/>
                <w:snapToGrid w:val="0"/>
                <w:spacing w:val="-4"/>
              </w:rPr>
              <w:t>処方中特に多い薬品名</w:t>
            </w:r>
          </w:p>
        </w:tc>
        <w:tc>
          <w:tcPr>
            <w:tcW w:w="6350" w:type="dxa"/>
            <w:gridSpan w:val="3"/>
            <w:vAlign w:val="center"/>
          </w:tcPr>
          <w:p w14:paraId="6E9CA586" w14:textId="77777777" w:rsidR="000763A9" w:rsidRDefault="000763A9">
            <w:pPr>
              <w:rPr>
                <w:rFonts w:ascii="?l?r ??fc"/>
                <w:snapToGrid w:val="0"/>
              </w:rPr>
            </w:pPr>
          </w:p>
        </w:tc>
      </w:tr>
      <w:tr w:rsidR="008C3DF7" w14:paraId="5A27AFB6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9072" w:type="dxa"/>
            <w:gridSpan w:val="6"/>
            <w:vAlign w:val="center"/>
          </w:tcPr>
          <w:p w14:paraId="76A95B7D" w14:textId="77777777" w:rsidR="008C3DF7" w:rsidRDefault="008C3DF7">
            <w:pPr>
              <w:ind w:left="63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専属薬剤師を置かない理由</w:t>
            </w:r>
          </w:p>
        </w:tc>
      </w:tr>
      <w:tr w:rsidR="008C3DF7" w14:paraId="170D0C66" w14:textId="77777777" w:rsidTr="000763A9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9072" w:type="dxa"/>
            <w:gridSpan w:val="6"/>
            <w:vAlign w:val="center"/>
          </w:tcPr>
          <w:p w14:paraId="3F8CC923" w14:textId="77777777" w:rsidR="008C3DF7" w:rsidRDefault="008C3DF7">
            <w:pPr>
              <w:rPr>
                <w:rFonts w:ascii="?l?r ??fc"/>
                <w:snapToGrid w:val="0"/>
              </w:rPr>
            </w:pPr>
          </w:p>
        </w:tc>
      </w:tr>
    </w:tbl>
    <w:p w14:paraId="6AA15FDF" w14:textId="77777777" w:rsidR="008C3DF7" w:rsidRDefault="008C3DF7">
      <w:pPr>
        <w:spacing w:before="120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開設後１月に満たないときは、過去１年間の欄には推定数を記入すること。</w:t>
      </w:r>
    </w:p>
    <w:sectPr w:rsidR="008C3DF7" w:rsidSect="000763A9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CBCAA" w14:textId="77777777" w:rsidR="0089192E" w:rsidRDefault="0089192E">
      <w:r>
        <w:separator/>
      </w:r>
    </w:p>
  </w:endnote>
  <w:endnote w:type="continuationSeparator" w:id="0">
    <w:p w14:paraId="33110A04" w14:textId="77777777" w:rsidR="0089192E" w:rsidRDefault="0089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C00F1" w14:textId="77777777" w:rsidR="0089192E" w:rsidRDefault="0089192E">
      <w:r>
        <w:separator/>
      </w:r>
    </w:p>
  </w:footnote>
  <w:footnote w:type="continuationSeparator" w:id="0">
    <w:p w14:paraId="373EBFE4" w14:textId="77777777" w:rsidR="0089192E" w:rsidRDefault="00891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63A9"/>
    <w:rsid w:val="000763A9"/>
    <w:rsid w:val="006622E2"/>
    <w:rsid w:val="00824E2A"/>
    <w:rsid w:val="0089192E"/>
    <w:rsid w:val="008C3DF7"/>
    <w:rsid w:val="00CC583B"/>
    <w:rsid w:val="00C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06342"/>
  <w14:defaultImageDpi w14:val="0"/>
  <w15:docId w15:val="{97E6A660-6A4E-4A2E-AD18-247CAE82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埼玉県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2001-11-19T09:03:00Z</cp:lastPrinted>
  <dcterms:created xsi:type="dcterms:W3CDTF">2026-02-25T09:59:00Z</dcterms:created>
  <dcterms:modified xsi:type="dcterms:W3CDTF">2026-02-25T09:59:00Z</dcterms:modified>
</cp:coreProperties>
</file>